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9C" w:rsidRDefault="003C52A2"/>
    <w:p w:rsidR="00A13B6A" w:rsidRDefault="00A13B6A"/>
    <w:p w:rsidR="00A13B6A" w:rsidRDefault="00A13B6A"/>
    <w:p w:rsidR="00A13B6A" w:rsidRDefault="00A13B6A"/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5"/>
      </w:tblGrid>
      <w:tr w:rsidR="00A13B6A" w:rsidTr="00A13B6A">
        <w:trPr>
          <w:trHeight w:val="630"/>
        </w:trPr>
        <w:tc>
          <w:tcPr>
            <w:tcW w:w="5595" w:type="dxa"/>
          </w:tcPr>
          <w:p w:rsidR="00A13B6A" w:rsidRDefault="00A13B6A" w:rsidP="003E0912">
            <w:r>
              <w:rPr>
                <w:rFonts w:hint="eastAsia"/>
              </w:rPr>
              <w:t xml:space="preserve">　</w:t>
            </w:r>
            <w:r w:rsidRPr="00A13B6A">
              <w:rPr>
                <w:rFonts w:hint="eastAsia"/>
                <w:sz w:val="28"/>
                <w:szCs w:val="28"/>
              </w:rPr>
              <w:t>２０１</w:t>
            </w:r>
            <w:r w:rsidR="008E174F">
              <w:rPr>
                <w:rFonts w:hint="eastAsia"/>
                <w:sz w:val="28"/>
                <w:szCs w:val="28"/>
              </w:rPr>
              <w:t>９</w:t>
            </w:r>
            <w:r w:rsidRPr="00A13B6A">
              <w:rPr>
                <w:rFonts w:hint="eastAsia"/>
                <w:sz w:val="28"/>
                <w:szCs w:val="28"/>
              </w:rPr>
              <w:t>（</w:t>
            </w:r>
            <w:r w:rsidR="008E174F">
              <w:rPr>
                <w:rFonts w:hint="eastAsia"/>
                <w:sz w:val="28"/>
                <w:szCs w:val="28"/>
              </w:rPr>
              <w:t>令和１</w:t>
            </w:r>
            <w:r w:rsidRPr="00A13B6A">
              <w:rPr>
                <w:rFonts w:hint="eastAsia"/>
                <w:sz w:val="28"/>
                <w:szCs w:val="28"/>
              </w:rPr>
              <w:t>）年度　総会資料</w:t>
            </w:r>
          </w:p>
        </w:tc>
      </w:tr>
    </w:tbl>
    <w:p w:rsidR="00A13B6A" w:rsidRDefault="00A13B6A" w:rsidP="00A13B6A">
      <w:pPr>
        <w:jc w:val="left"/>
      </w:pPr>
      <w:r>
        <w:rPr>
          <w:rFonts w:hint="eastAsia"/>
        </w:rPr>
        <w:t xml:space="preserve">　　　　　　　</w:t>
      </w:r>
    </w:p>
    <w:p w:rsidR="00A13B6A" w:rsidRDefault="00A13B6A" w:rsidP="00A13B6A">
      <w:pPr>
        <w:jc w:val="left"/>
      </w:pPr>
    </w:p>
    <w:p w:rsidR="00A13B6A" w:rsidRDefault="00A13B6A" w:rsidP="00A13B6A">
      <w:pPr>
        <w:jc w:val="left"/>
      </w:pPr>
    </w:p>
    <w:p w:rsidR="00A13B6A" w:rsidRDefault="00A13B6A" w:rsidP="00A13B6A">
      <w:pPr>
        <w:jc w:val="left"/>
      </w:pPr>
    </w:p>
    <w:p w:rsidR="00A13B6A" w:rsidRDefault="007C2EE2" w:rsidP="00A13B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3EC2DC" wp14:editId="00C63630">
                <wp:simplePos x="0" y="0"/>
                <wp:positionH relativeFrom="column">
                  <wp:posOffset>129540</wp:posOffset>
                </wp:positionH>
                <wp:positionV relativeFrom="paragraph">
                  <wp:posOffset>79375</wp:posOffset>
                </wp:positionV>
                <wp:extent cx="5562600" cy="2057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57400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A313A" id="円/楕円 2" o:spid="_x0000_s1026" style="position:absolute;left:0;text-align:left;margin-left:10.2pt;margin-top:6.25pt;width:438pt;height:16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" fillcolor="white [3201]" strokecolor="black [3213]" strokeweight="1.75pt"/>
            </w:pict>
          </mc:Fallback>
        </mc:AlternateContent>
      </w: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7C2EE2" w:rsidP="00A13B6A">
      <w:pPr>
        <w:jc w:val="left"/>
        <w:rPr>
          <w:sz w:val="28"/>
          <w:szCs w:val="28"/>
        </w:rPr>
      </w:pPr>
      <w:r w:rsidRPr="00A13B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BC3A" wp14:editId="2D76F09C">
                <wp:simplePos x="0" y="0"/>
                <wp:positionH relativeFrom="column">
                  <wp:posOffset>862965</wp:posOffset>
                </wp:positionH>
                <wp:positionV relativeFrom="paragraph">
                  <wp:posOffset>60325</wp:posOffset>
                </wp:positionV>
                <wp:extent cx="4191000" cy="11906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B6A" w:rsidRDefault="007C2EE2">
                            <w:r w:rsidRPr="007C2EE2">
                              <w:rPr>
                                <w:noProof/>
                              </w:rPr>
                              <w:drawing>
                                <wp:inline distT="0" distB="0" distL="0" distR="0" wp14:anchorId="73FE3754" wp14:editId="7A9D989C">
                                  <wp:extent cx="3867150" cy="990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7108" cy="998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B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95pt;margin-top:4.75pt;width:33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" stroked="f">
                <v:textbox>
                  <w:txbxContent>
                    <w:p w:rsidR="00A13B6A" w:rsidRDefault="007C2EE2">
                      <w:r w:rsidRPr="007C2EE2">
                        <w:rPr>
                          <w:noProof/>
                        </w:rPr>
                        <w:drawing>
                          <wp:inline distT="0" distB="0" distL="0" distR="0" wp14:anchorId="73FE3754" wp14:editId="7A9D989C">
                            <wp:extent cx="3867150" cy="990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7108" cy="998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7C2EE2" w:rsidRDefault="007C2EE2" w:rsidP="00A13B6A">
      <w:pPr>
        <w:jc w:val="left"/>
        <w:rPr>
          <w:sz w:val="28"/>
          <w:szCs w:val="28"/>
        </w:rPr>
      </w:pPr>
    </w:p>
    <w:p w:rsidR="007C2EE2" w:rsidRDefault="007C2EE2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jc w:val="left"/>
        <w:rPr>
          <w:sz w:val="28"/>
          <w:szCs w:val="28"/>
        </w:rPr>
      </w:pPr>
    </w:p>
    <w:p w:rsidR="00A13B6A" w:rsidRDefault="00A13B6A" w:rsidP="00A13B6A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　時：２０</w:t>
      </w:r>
      <w:r w:rsidR="003E0912">
        <w:rPr>
          <w:rFonts w:hint="eastAsia"/>
          <w:sz w:val="28"/>
          <w:szCs w:val="28"/>
        </w:rPr>
        <w:t>１</w:t>
      </w:r>
      <w:r w:rsidR="008E174F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年</w:t>
      </w:r>
      <w:r w:rsidR="008E174F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月</w:t>
      </w:r>
      <w:r w:rsidR="008E174F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日（</w:t>
      </w:r>
      <w:r w:rsidR="00114AD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）１</w:t>
      </w:r>
      <w:r w:rsidR="00114AD4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：</w:t>
      </w:r>
      <w:r w:rsidR="00114AD4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０から</w:t>
      </w:r>
    </w:p>
    <w:p w:rsidR="00132D23" w:rsidRDefault="008E174F" w:rsidP="00A13B6A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場　所：船本氏倉庫（徳島市国府町北岩延中屋敷</w:t>
      </w:r>
      <w:r>
        <w:rPr>
          <w:rFonts w:hint="eastAsia"/>
          <w:sz w:val="28"/>
          <w:szCs w:val="28"/>
        </w:rPr>
        <w:t>3</w:t>
      </w:r>
      <w:r w:rsidR="00147D3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-</w:t>
      </w:r>
      <w:r w:rsidR="00147D34"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p w:rsidR="007C2EE2" w:rsidRDefault="007C2EE2" w:rsidP="00A13B6A">
      <w:pPr>
        <w:ind w:firstLineChars="400" w:firstLine="1120"/>
        <w:jc w:val="left"/>
        <w:rPr>
          <w:sz w:val="28"/>
          <w:szCs w:val="28"/>
        </w:rPr>
      </w:pPr>
    </w:p>
    <w:p w:rsidR="007C2EE2" w:rsidRDefault="007C2EE2" w:rsidP="00A13B6A">
      <w:pPr>
        <w:ind w:firstLineChars="400" w:firstLine="1120"/>
        <w:jc w:val="left"/>
        <w:rPr>
          <w:sz w:val="28"/>
          <w:szCs w:val="28"/>
        </w:rPr>
      </w:pPr>
    </w:p>
    <w:p w:rsidR="007C2EE2" w:rsidRDefault="007C2EE2" w:rsidP="00A13B6A">
      <w:pPr>
        <w:ind w:firstLineChars="400" w:firstLine="1120"/>
        <w:jc w:val="left"/>
        <w:rPr>
          <w:sz w:val="28"/>
          <w:szCs w:val="28"/>
        </w:rPr>
      </w:pPr>
    </w:p>
    <w:p w:rsidR="007C2EE2" w:rsidRDefault="007C2EE2" w:rsidP="00A13B6A">
      <w:pPr>
        <w:ind w:firstLineChars="400" w:firstLine="1120"/>
        <w:jc w:val="left"/>
        <w:rPr>
          <w:sz w:val="28"/>
          <w:szCs w:val="28"/>
        </w:rPr>
      </w:pPr>
    </w:p>
    <w:p w:rsidR="007C2EE2" w:rsidRDefault="007C2EE2" w:rsidP="00A13B6A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２０１</w:t>
      </w:r>
      <w:r w:rsidR="008E174F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年度　女性グループ・すいー</w:t>
      </w:r>
      <w:proofErr w:type="gramStart"/>
      <w:r>
        <w:rPr>
          <w:rFonts w:hint="eastAsia"/>
          <w:sz w:val="28"/>
          <w:szCs w:val="28"/>
        </w:rPr>
        <w:t>ぷ</w:t>
      </w:r>
      <w:proofErr w:type="gramEnd"/>
      <w:r>
        <w:rPr>
          <w:rFonts w:hint="eastAsia"/>
          <w:sz w:val="28"/>
          <w:szCs w:val="28"/>
        </w:rPr>
        <w:t>総会</w:t>
      </w:r>
    </w:p>
    <w:p w:rsidR="007C2EE2" w:rsidRDefault="007C2EE2" w:rsidP="007C2EE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次第</w:t>
      </w:r>
    </w:p>
    <w:p w:rsidR="007C2EE2" w:rsidRPr="007C2EE2" w:rsidRDefault="007C2EE2" w:rsidP="007C2EE2">
      <w:pPr>
        <w:pStyle w:val="a5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7C2EE2">
        <w:rPr>
          <w:rFonts w:hint="eastAsia"/>
          <w:sz w:val="28"/>
          <w:szCs w:val="28"/>
        </w:rPr>
        <w:t>開会</w:t>
      </w:r>
    </w:p>
    <w:p w:rsidR="007C2EE2" w:rsidRDefault="007C2EE2" w:rsidP="007C2EE2">
      <w:pPr>
        <w:pStyle w:val="a5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あいさつ</w:t>
      </w:r>
    </w:p>
    <w:p w:rsidR="007C2EE2" w:rsidRDefault="007C2EE2" w:rsidP="007C2EE2">
      <w:pPr>
        <w:pStyle w:val="a5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議事</w:t>
      </w:r>
    </w:p>
    <w:p w:rsidR="007C2EE2" w:rsidRDefault="007C2EE2" w:rsidP="007C2EE2">
      <w:pPr>
        <w:pStyle w:val="a5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２０１</w:t>
      </w:r>
      <w:r w:rsidR="008E174F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年度事業報告及び決算</w:t>
      </w:r>
    </w:p>
    <w:p w:rsidR="003C54C0" w:rsidRPr="002E14BB" w:rsidRDefault="008E174F" w:rsidP="002E14BB">
      <w:pPr>
        <w:pStyle w:val="a5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2E14BB">
        <w:rPr>
          <w:rFonts w:hint="eastAsia"/>
          <w:sz w:val="28"/>
          <w:szCs w:val="28"/>
        </w:rPr>
        <w:t>役員改選</w:t>
      </w:r>
    </w:p>
    <w:p w:rsidR="007C2EE2" w:rsidRDefault="007C2EE2" w:rsidP="007C2EE2">
      <w:pPr>
        <w:pStyle w:val="a5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２０１</w:t>
      </w:r>
      <w:r w:rsidR="008E174F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年度事業計画及び予算</w:t>
      </w:r>
    </w:p>
    <w:p w:rsidR="003F70A6" w:rsidRDefault="00114AD4" w:rsidP="007C2EE2">
      <w:pPr>
        <w:pStyle w:val="a5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t>その他</w:t>
      </w:r>
    </w:p>
    <w:p w:rsidR="00AB504A" w:rsidRPr="00114AD4" w:rsidRDefault="00AB504A" w:rsidP="00114AD4">
      <w:pPr>
        <w:jc w:val="left"/>
        <w:rPr>
          <w:sz w:val="28"/>
          <w:szCs w:val="28"/>
        </w:rPr>
      </w:pPr>
    </w:p>
    <w:p w:rsidR="00AB504A" w:rsidRPr="00AB504A" w:rsidRDefault="00AB504A" w:rsidP="00AB504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４．閉会</w:t>
      </w:r>
    </w:p>
    <w:sectPr w:rsidR="00AB504A" w:rsidRPr="00AB5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A2" w:rsidRDefault="003C52A2" w:rsidP="003F70A6">
      <w:r>
        <w:separator/>
      </w:r>
    </w:p>
  </w:endnote>
  <w:endnote w:type="continuationSeparator" w:id="0">
    <w:p w:rsidR="003C52A2" w:rsidRDefault="003C52A2" w:rsidP="003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A2" w:rsidRDefault="003C52A2" w:rsidP="003F70A6">
      <w:r>
        <w:separator/>
      </w:r>
    </w:p>
  </w:footnote>
  <w:footnote w:type="continuationSeparator" w:id="0">
    <w:p w:rsidR="003C52A2" w:rsidRDefault="003C52A2" w:rsidP="003F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5ECD"/>
    <w:multiLevelType w:val="hybridMultilevel"/>
    <w:tmpl w:val="1414C5CA"/>
    <w:lvl w:ilvl="0" w:tplc="B30EBBBE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7F31B03"/>
    <w:multiLevelType w:val="hybridMultilevel"/>
    <w:tmpl w:val="A808B15C"/>
    <w:lvl w:ilvl="0" w:tplc="B37C0C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6A"/>
    <w:rsid w:val="000B6073"/>
    <w:rsid w:val="000F75A6"/>
    <w:rsid w:val="00114AD4"/>
    <w:rsid w:val="00132D23"/>
    <w:rsid w:val="00147D34"/>
    <w:rsid w:val="002B55FA"/>
    <w:rsid w:val="002E14BB"/>
    <w:rsid w:val="003842B9"/>
    <w:rsid w:val="003C52A2"/>
    <w:rsid w:val="003C54C0"/>
    <w:rsid w:val="003E0912"/>
    <w:rsid w:val="003E5DFF"/>
    <w:rsid w:val="003F70A6"/>
    <w:rsid w:val="00485518"/>
    <w:rsid w:val="004A0553"/>
    <w:rsid w:val="00704D62"/>
    <w:rsid w:val="007C2EE2"/>
    <w:rsid w:val="0081295E"/>
    <w:rsid w:val="008E174F"/>
    <w:rsid w:val="00A13B6A"/>
    <w:rsid w:val="00AB504A"/>
    <w:rsid w:val="00AC482C"/>
    <w:rsid w:val="00BA233D"/>
    <w:rsid w:val="00C35B2B"/>
    <w:rsid w:val="00C453EC"/>
    <w:rsid w:val="00DC5707"/>
    <w:rsid w:val="00EA1DF8"/>
    <w:rsid w:val="00EC5BBF"/>
    <w:rsid w:val="00F7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1206D"/>
  <w15:docId w15:val="{404146E4-DF8D-45C7-BC6D-2006AFA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C2E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7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0A6"/>
  </w:style>
  <w:style w:type="paragraph" w:styleId="a8">
    <w:name w:val="footer"/>
    <w:basedOn w:val="a"/>
    <w:link w:val="a9"/>
    <w:uiPriority w:val="99"/>
    <w:unhideWhenUsed/>
    <w:rsid w:val="003F7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Otani Aoi</cp:lastModifiedBy>
  <cp:revision>4</cp:revision>
  <cp:lastPrinted>2019-07-06T03:04:00Z</cp:lastPrinted>
  <dcterms:created xsi:type="dcterms:W3CDTF">2019-07-05T01:32:00Z</dcterms:created>
  <dcterms:modified xsi:type="dcterms:W3CDTF">2019-07-06T03:05:00Z</dcterms:modified>
</cp:coreProperties>
</file>